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32"/>
        </w:rPr>
      </w:pPr>
      <w:r>
        <w:rPr>
          <w:rFonts w:hint="default" w:ascii="Times New Roman" w:hAnsi="Times New Roman" w:eastAsia="方正小标宋简体" w:cs="Times New Roman"/>
          <w:sz w:val="40"/>
          <w:szCs w:val="32"/>
        </w:rPr>
        <w:t>福泉市</w:t>
      </w:r>
      <w:r>
        <w:rPr>
          <w:rFonts w:hint="default" w:ascii="Times New Roman" w:hAnsi="Times New Roman" w:eastAsia="方正小标宋简体" w:cs="Times New Roman"/>
          <w:sz w:val="40"/>
          <w:szCs w:val="32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0"/>
          <w:szCs w:val="32"/>
          <w:lang w:val="en-US" w:eastAsia="zh-CN"/>
        </w:rPr>
        <w:t>村（社区）干部</w:t>
      </w:r>
      <w:r>
        <w:rPr>
          <w:rFonts w:hint="default" w:ascii="Times New Roman" w:hAnsi="Times New Roman" w:eastAsia="方正小标宋简体" w:cs="Times New Roman"/>
          <w:sz w:val="40"/>
          <w:szCs w:val="32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0"/>
          <w:szCs w:val="32"/>
        </w:rPr>
        <w:t>工作证明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日选举（任命、聘用）为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，截止202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日已连续任职满3年及以上，至今仍在岗，在职期间无违反廉洁自律等相关行为发生。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特此证明。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乡镇党委（政府）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组织部门（民政部门）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盖章：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盖章：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日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2154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4MGNjMWU0NzRmMmJjZDI4ZjdlOGY3N2E4ZTEzNzEifQ=="/>
  </w:docVars>
  <w:rsids>
    <w:rsidRoot w:val="00D0041E"/>
    <w:rsid w:val="000552C9"/>
    <w:rsid w:val="001B13FF"/>
    <w:rsid w:val="00254554"/>
    <w:rsid w:val="002A3B67"/>
    <w:rsid w:val="002B4A33"/>
    <w:rsid w:val="004D1BB1"/>
    <w:rsid w:val="005A7CE7"/>
    <w:rsid w:val="00673DDE"/>
    <w:rsid w:val="00800EA8"/>
    <w:rsid w:val="008A205B"/>
    <w:rsid w:val="008F5755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8A94547"/>
    <w:rsid w:val="29936E4D"/>
    <w:rsid w:val="302877D5"/>
    <w:rsid w:val="33DB4206"/>
    <w:rsid w:val="38D97FC3"/>
    <w:rsid w:val="4355145F"/>
    <w:rsid w:val="43590C2A"/>
    <w:rsid w:val="43EC44DE"/>
    <w:rsid w:val="782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Mongolian Bait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146</Characters>
  <Lines>2</Lines>
  <Paragraphs>1</Paragraphs>
  <TotalTime>0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Administrator</cp:lastModifiedBy>
  <dcterms:modified xsi:type="dcterms:W3CDTF">2023-01-31T03:15:56Z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D8EF7D58B720476F8359816EB2F5C2F3</vt:lpwstr>
  </property>
</Properties>
</file>